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34" w:rsidRDefault="00F1373D" w:rsidP="00167449">
      <w:pPr>
        <w:jc w:val="center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167449">
        <w:rPr>
          <w:rFonts w:ascii="Times New Roman" w:hAnsi="Times New Roman" w:cs="Times New Roman"/>
          <w:b/>
          <w:bCs/>
          <w:color w:val="000000"/>
          <w:sz w:val="96"/>
          <w:szCs w:val="36"/>
          <w:bdr w:val="none" w:sz="0" w:space="0" w:color="auto" w:frame="1"/>
          <w:shd w:val="clear" w:color="auto" w:fill="FFFFFF"/>
        </w:rPr>
        <w:t>Основной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167449">
        <w:rPr>
          <w:noProof/>
          <w:lang w:eastAsia="ru-RU"/>
        </w:rPr>
        <w:drawing>
          <wp:inline distT="0" distB="0" distL="0" distR="0" wp14:anchorId="1ACF6F41" wp14:editId="22EBBF39">
            <wp:extent cx="6219825" cy="7305675"/>
            <wp:effectExtent l="95250" t="0" r="2857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sectPr w:rsidR="0019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3D"/>
    <w:rsid w:val="000B445C"/>
    <w:rsid w:val="000F20C1"/>
    <w:rsid w:val="00167449"/>
    <w:rsid w:val="00195134"/>
    <w:rsid w:val="00252A1D"/>
    <w:rsid w:val="002D64F6"/>
    <w:rsid w:val="00337EDB"/>
    <w:rsid w:val="0040491F"/>
    <w:rsid w:val="00572A47"/>
    <w:rsid w:val="005D27AA"/>
    <w:rsid w:val="007275A1"/>
    <w:rsid w:val="008D3FB4"/>
    <w:rsid w:val="00A85921"/>
    <w:rsid w:val="00AB1A69"/>
    <w:rsid w:val="00B770B6"/>
    <w:rsid w:val="00C2101F"/>
    <w:rsid w:val="00C75A03"/>
    <w:rsid w:val="00C868B5"/>
    <w:rsid w:val="00C96FF3"/>
    <w:rsid w:val="00CE54C7"/>
    <w:rsid w:val="00CF43B8"/>
    <w:rsid w:val="00D60528"/>
    <w:rsid w:val="00EB0A72"/>
    <w:rsid w:val="00F1373D"/>
    <w:rsid w:val="00FC2203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9B48B-4E5F-4AD4-932B-83098BDF645C}" type="doc">
      <dgm:prSet loTypeId="urn:microsoft.com/office/officeart/2005/8/layout/lProcess3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87312D-4C95-49DE-8143-D3F20652B326}">
      <dgm:prSet phldrT="[Текст]"/>
      <dgm:spPr/>
      <dgm:t>
        <a:bodyPr/>
        <a:lstStyle/>
        <a:p>
          <a:r>
            <a:rPr lang="ru-RU"/>
            <a:t>23 мая (четверг) </a:t>
          </a:r>
        </a:p>
      </dgm:t>
    </dgm:pt>
    <dgm:pt modelId="{6F62403A-6376-4EEC-9A30-0E24D94D6490}" type="parTrans" cxnId="{C8023B41-A5C4-456A-9BDD-8962279BD642}">
      <dgm:prSet/>
      <dgm:spPr/>
      <dgm:t>
        <a:bodyPr/>
        <a:lstStyle/>
        <a:p>
          <a:endParaRPr lang="ru-RU"/>
        </a:p>
      </dgm:t>
    </dgm:pt>
    <dgm:pt modelId="{477A8161-B051-4E0B-8755-35CC0F260242}" type="sibTrans" cxnId="{C8023B41-A5C4-456A-9BDD-8962279BD642}">
      <dgm:prSet/>
      <dgm:spPr/>
      <dgm:t>
        <a:bodyPr/>
        <a:lstStyle/>
        <a:p>
          <a:endParaRPr lang="ru-RU"/>
        </a:p>
      </dgm:t>
    </dgm:pt>
    <dgm:pt modelId="{6DC2F709-5A9D-4C4C-A94F-C88CCB23095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география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литература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 химия</a:t>
          </a:r>
        </a:p>
      </dgm:t>
    </dgm:pt>
    <dgm:pt modelId="{89605D2C-D86C-496B-9137-2562350E2560}" type="parTrans" cxnId="{2B0E3E5F-1BAA-4CEA-9ABF-B964DC6414F8}">
      <dgm:prSet/>
      <dgm:spPr/>
      <dgm:t>
        <a:bodyPr/>
        <a:lstStyle/>
        <a:p>
          <a:endParaRPr lang="ru-RU"/>
        </a:p>
      </dgm:t>
    </dgm:pt>
    <dgm:pt modelId="{BCFBAE91-DAEA-4C17-A39A-E334E88496DA}" type="sibTrans" cxnId="{2B0E3E5F-1BAA-4CEA-9ABF-B964DC6414F8}">
      <dgm:prSet/>
      <dgm:spPr/>
      <dgm:t>
        <a:bodyPr/>
        <a:lstStyle/>
        <a:p>
          <a:endParaRPr lang="ru-RU"/>
        </a:p>
      </dgm:t>
    </dgm:pt>
    <dgm:pt modelId="{FB61C5CA-6F0D-4277-8CE0-FC328233953A}">
      <dgm:prSet phldrT="[Текст]"/>
      <dgm:spPr/>
      <dgm:t>
        <a:bodyPr/>
        <a:lstStyle/>
        <a:p>
          <a:r>
            <a:rPr lang="ru-RU"/>
            <a:t>28 мая (вторник) </a:t>
          </a:r>
        </a:p>
      </dgm:t>
    </dgm:pt>
    <dgm:pt modelId="{A4648430-B249-486B-8363-66FE4D9D8C80}" type="parTrans" cxnId="{5B495076-7173-4B1B-A950-7794FED5C468}">
      <dgm:prSet/>
      <dgm:spPr/>
      <dgm:t>
        <a:bodyPr/>
        <a:lstStyle/>
        <a:p>
          <a:endParaRPr lang="ru-RU"/>
        </a:p>
      </dgm:t>
    </dgm:pt>
    <dgm:pt modelId="{B0FB7354-05D4-462F-821B-FFC6782B2EFF}" type="sibTrans" cxnId="{5B495076-7173-4B1B-A950-7794FED5C468}">
      <dgm:prSet/>
      <dgm:spPr/>
      <dgm:t>
        <a:bodyPr/>
        <a:lstStyle/>
        <a:p>
          <a:endParaRPr lang="ru-RU"/>
        </a:p>
      </dgm:t>
    </dgm:pt>
    <dgm:pt modelId="{38EDC5F6-E7F8-4BD2-8606-F4E44D7B4441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русский язык</a:t>
          </a:r>
        </a:p>
      </dgm:t>
    </dgm:pt>
    <dgm:pt modelId="{0132A3FB-2C66-44AF-BADD-59D5225EA468}" type="parTrans" cxnId="{64D56764-CE2C-479E-B62A-38485382C605}">
      <dgm:prSet/>
      <dgm:spPr/>
      <dgm:t>
        <a:bodyPr/>
        <a:lstStyle/>
        <a:p>
          <a:endParaRPr lang="ru-RU"/>
        </a:p>
      </dgm:t>
    </dgm:pt>
    <dgm:pt modelId="{7D0E809A-0AD1-4E71-8B82-B921064A5C11}" type="sibTrans" cxnId="{64D56764-CE2C-479E-B62A-38485382C605}">
      <dgm:prSet/>
      <dgm:spPr/>
      <dgm:t>
        <a:bodyPr/>
        <a:lstStyle/>
        <a:p>
          <a:endParaRPr lang="ru-RU"/>
        </a:p>
      </dgm:t>
    </dgm:pt>
    <dgm:pt modelId="{7905BBBC-3166-402D-A048-EAAF7A747143}">
      <dgm:prSet phldrT="[Текст]"/>
      <dgm:spPr/>
      <dgm:t>
        <a:bodyPr/>
        <a:lstStyle/>
        <a:p>
          <a:r>
            <a:rPr lang="ru-RU"/>
            <a:t>31 мая (пятница) </a:t>
          </a:r>
        </a:p>
      </dgm:t>
    </dgm:pt>
    <dgm:pt modelId="{9E395391-CA77-4E28-8A14-9F35E60DFACB}" type="parTrans" cxnId="{CEB8789B-79EB-4ACB-B20E-582021588DDA}">
      <dgm:prSet/>
      <dgm:spPr/>
      <dgm:t>
        <a:bodyPr/>
        <a:lstStyle/>
        <a:p>
          <a:endParaRPr lang="ru-RU"/>
        </a:p>
      </dgm:t>
    </dgm:pt>
    <dgm:pt modelId="{E232C8F8-BBE4-49E1-AAFF-18D3A16E76A0}" type="sibTrans" cxnId="{CEB8789B-79EB-4ACB-B20E-582021588DDA}">
      <dgm:prSet/>
      <dgm:spPr/>
      <dgm:t>
        <a:bodyPr/>
        <a:lstStyle/>
        <a:p>
          <a:endParaRPr lang="ru-RU"/>
        </a:p>
      </dgm:t>
    </dgm:pt>
    <dgm:pt modelId="{E63E46A8-F298-48E0-9F57-73F0EA73243D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математика базового уровня математика профильного уровня</a:t>
          </a:r>
        </a:p>
      </dgm:t>
    </dgm:pt>
    <dgm:pt modelId="{D046CA2C-22E6-474B-B592-1AB369BC7548}" type="parTrans" cxnId="{82E63D56-70EF-46FD-999F-E3E9EFE26590}">
      <dgm:prSet/>
      <dgm:spPr/>
      <dgm:t>
        <a:bodyPr/>
        <a:lstStyle/>
        <a:p>
          <a:endParaRPr lang="ru-RU"/>
        </a:p>
      </dgm:t>
    </dgm:pt>
    <dgm:pt modelId="{4F2619E0-2B5E-4060-892A-C7F0E7329FB0}" type="sibTrans" cxnId="{82E63D56-70EF-46FD-999F-E3E9EFE26590}">
      <dgm:prSet/>
      <dgm:spPr/>
      <dgm:t>
        <a:bodyPr/>
        <a:lstStyle/>
        <a:p>
          <a:endParaRPr lang="ru-RU"/>
        </a:p>
      </dgm:t>
    </dgm:pt>
    <dgm:pt modelId="{FBD7D441-357E-445E-8146-4783CB3441E3}">
      <dgm:prSet phldrT="[Текст]"/>
      <dgm:spPr/>
      <dgm:t>
        <a:bodyPr/>
        <a:lstStyle/>
        <a:p>
          <a:r>
            <a:rPr lang="ru-RU"/>
            <a:t>4 июня (вторник) </a:t>
          </a:r>
        </a:p>
      </dgm:t>
    </dgm:pt>
    <dgm:pt modelId="{318E0081-42F7-42E3-9348-61425959B82D}" type="parTrans" cxnId="{C05AA639-7391-4012-B389-876834FA90A7}">
      <dgm:prSet/>
      <dgm:spPr/>
      <dgm:t>
        <a:bodyPr/>
        <a:lstStyle/>
        <a:p>
          <a:endParaRPr lang="ru-RU"/>
        </a:p>
      </dgm:t>
    </dgm:pt>
    <dgm:pt modelId="{DD292418-3EC8-415E-B901-D030A64D52FE}" type="sibTrans" cxnId="{C05AA639-7391-4012-B389-876834FA90A7}">
      <dgm:prSet/>
      <dgm:spPr/>
      <dgm:t>
        <a:bodyPr/>
        <a:lstStyle/>
        <a:p>
          <a:endParaRPr lang="ru-RU"/>
        </a:p>
      </dgm:t>
    </dgm:pt>
    <dgm:pt modelId="{5FC7048C-F341-4BC7-99AA-CF49EB75F4E3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обществознание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физика</a:t>
          </a:r>
        </a:p>
      </dgm:t>
    </dgm:pt>
    <dgm:pt modelId="{0147B0B7-42C7-4F09-8F98-C70C64A291B9}" type="parTrans" cxnId="{010A3393-6FEE-411D-A961-05FA8446D050}">
      <dgm:prSet/>
      <dgm:spPr/>
      <dgm:t>
        <a:bodyPr/>
        <a:lstStyle/>
        <a:p>
          <a:endParaRPr lang="ru-RU"/>
        </a:p>
      </dgm:t>
    </dgm:pt>
    <dgm:pt modelId="{16D18991-BBE8-42D6-ABC9-80046EE8481A}" type="sibTrans" cxnId="{010A3393-6FEE-411D-A961-05FA8446D050}">
      <dgm:prSet/>
      <dgm:spPr/>
      <dgm:t>
        <a:bodyPr/>
        <a:lstStyle/>
        <a:p>
          <a:endParaRPr lang="ru-RU"/>
        </a:p>
      </dgm:t>
    </dgm:pt>
    <dgm:pt modelId="{EE55D851-AD39-43D0-A6E1-E7F3A2826E25}">
      <dgm:prSet phldrT="[Текст]"/>
      <dgm:spPr/>
      <dgm:t>
        <a:bodyPr/>
        <a:lstStyle/>
        <a:p>
          <a:r>
            <a:rPr lang="ru-RU"/>
            <a:t>7 июня (пятница) </a:t>
          </a:r>
        </a:p>
      </dgm:t>
    </dgm:pt>
    <dgm:pt modelId="{604B4C94-C34F-4EE4-A998-B9055F122B98}" type="parTrans" cxnId="{8F156CC5-3048-41C5-AC35-D5543C839310}">
      <dgm:prSet/>
      <dgm:spPr/>
      <dgm:t>
        <a:bodyPr/>
        <a:lstStyle/>
        <a:p>
          <a:endParaRPr lang="ru-RU"/>
        </a:p>
      </dgm:t>
    </dgm:pt>
    <dgm:pt modelId="{63C85958-674B-4B16-81E2-7571C94FB245}" type="sibTrans" cxnId="{8F156CC5-3048-41C5-AC35-D5543C839310}">
      <dgm:prSet/>
      <dgm:spPr/>
      <dgm:t>
        <a:bodyPr/>
        <a:lstStyle/>
        <a:p>
          <a:endParaRPr lang="ru-RU"/>
        </a:p>
      </dgm:t>
    </dgm:pt>
    <dgm:pt modelId="{15966EB3-C0B0-4A03-A8A1-AE576F801FFF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информатика</a:t>
          </a:r>
        </a:p>
      </dgm:t>
    </dgm:pt>
    <dgm:pt modelId="{6CB0D70C-E72C-4D21-B9D9-693B5195D99B}" type="parTrans" cxnId="{CE9FACEE-FBEA-4BAF-8455-085E027FD637}">
      <dgm:prSet/>
      <dgm:spPr/>
      <dgm:t>
        <a:bodyPr/>
        <a:lstStyle/>
        <a:p>
          <a:endParaRPr lang="ru-RU"/>
        </a:p>
      </dgm:t>
    </dgm:pt>
    <dgm:pt modelId="{F75056EF-5EAB-442A-A9A9-C6F0B53A061F}" type="sibTrans" cxnId="{CE9FACEE-FBEA-4BAF-8455-085E027FD637}">
      <dgm:prSet/>
      <dgm:spPr/>
      <dgm:t>
        <a:bodyPr/>
        <a:lstStyle/>
        <a:p>
          <a:endParaRPr lang="ru-RU"/>
        </a:p>
      </dgm:t>
    </dgm:pt>
    <dgm:pt modelId="{D4BD9167-D13C-4734-9FFC-FFB76A844A49}">
      <dgm:prSet phldrT="[Текст]"/>
      <dgm:spPr/>
      <dgm:t>
        <a:bodyPr/>
        <a:lstStyle/>
        <a:p>
          <a:r>
            <a:rPr lang="ru-RU"/>
            <a:t>8 июня (суббота) </a:t>
          </a:r>
        </a:p>
      </dgm:t>
    </dgm:pt>
    <dgm:pt modelId="{EE34DB5D-3F06-447C-8249-ABE5ADE250F2}" type="parTrans" cxnId="{AB674D1C-BA9C-442E-8B04-A6677822874E}">
      <dgm:prSet/>
      <dgm:spPr/>
      <dgm:t>
        <a:bodyPr/>
        <a:lstStyle/>
        <a:p>
          <a:endParaRPr lang="ru-RU"/>
        </a:p>
      </dgm:t>
    </dgm:pt>
    <dgm:pt modelId="{090192F7-A90B-499C-88BF-AE27942A4CBD}" type="sibTrans" cxnId="{AB674D1C-BA9C-442E-8B04-A6677822874E}">
      <dgm:prSet/>
      <dgm:spPr/>
      <dgm:t>
        <a:bodyPr/>
        <a:lstStyle/>
        <a:p>
          <a:endParaRPr lang="ru-RU"/>
        </a:p>
      </dgm:t>
    </dgm:pt>
    <dgm:pt modelId="{0066407F-6882-4AB8-B1DD-528F9421A92A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иностранный язык (устная часть)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информатика</a:t>
          </a:r>
        </a:p>
      </dgm:t>
    </dgm:pt>
    <dgm:pt modelId="{2E2971D5-842D-4FC1-BF5D-50F02D9B78F0}" type="parTrans" cxnId="{96661095-350F-401C-83FF-1663D97274BB}">
      <dgm:prSet/>
      <dgm:spPr/>
      <dgm:t>
        <a:bodyPr/>
        <a:lstStyle/>
        <a:p>
          <a:endParaRPr lang="ru-RU"/>
        </a:p>
      </dgm:t>
    </dgm:pt>
    <dgm:pt modelId="{7ECBF28F-124F-44D2-914A-57173D9CDD34}" type="sibTrans" cxnId="{96661095-350F-401C-83FF-1663D97274BB}">
      <dgm:prSet/>
      <dgm:spPr/>
      <dgm:t>
        <a:bodyPr/>
        <a:lstStyle/>
        <a:p>
          <a:endParaRPr lang="ru-RU"/>
        </a:p>
      </dgm:t>
    </dgm:pt>
    <dgm:pt modelId="{F0453F5C-748D-49F4-8FC4-46636B886848}">
      <dgm:prSet phldrT="[Текст]"/>
      <dgm:spPr/>
      <dgm:t>
        <a:bodyPr/>
        <a:lstStyle/>
        <a:p>
          <a:r>
            <a:rPr lang="ru-RU"/>
            <a:t>11 июня (вторник) </a:t>
          </a:r>
        </a:p>
      </dgm:t>
    </dgm:pt>
    <dgm:pt modelId="{C906F01A-4865-4FDA-96D3-76ED7D05E844}" type="parTrans" cxnId="{46147ADA-4C21-454D-9FA9-4A87B4B1F1B2}">
      <dgm:prSet/>
      <dgm:spPr/>
      <dgm:t>
        <a:bodyPr/>
        <a:lstStyle/>
        <a:p>
          <a:endParaRPr lang="ru-RU"/>
        </a:p>
      </dgm:t>
    </dgm:pt>
    <dgm:pt modelId="{392AA617-BCA4-479C-A3EB-E06014F1E517}" type="sibTrans" cxnId="{46147ADA-4C21-454D-9FA9-4A87B4B1F1B2}">
      <dgm:prSet/>
      <dgm:spPr/>
      <dgm:t>
        <a:bodyPr/>
        <a:lstStyle/>
        <a:p>
          <a:endParaRPr lang="ru-RU"/>
        </a:p>
      </dgm:t>
    </dgm:pt>
    <dgm:pt modelId="{6AFC3754-CD5A-42BB-AA72-E677E44DA971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биология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история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иностранный язык (письменная часть)</a:t>
          </a:r>
        </a:p>
      </dgm:t>
    </dgm:pt>
    <dgm:pt modelId="{3529866E-4962-4F31-80E0-40FB7668FD7F}" type="parTrans" cxnId="{55C69128-088C-4E09-ACC8-61E7D0FA628D}">
      <dgm:prSet/>
      <dgm:spPr/>
      <dgm:t>
        <a:bodyPr/>
        <a:lstStyle/>
        <a:p>
          <a:endParaRPr lang="ru-RU"/>
        </a:p>
      </dgm:t>
    </dgm:pt>
    <dgm:pt modelId="{F4C579E3-2FF3-44DF-A718-D539177CE88D}" type="sibTrans" cxnId="{55C69128-088C-4E09-ACC8-61E7D0FA628D}">
      <dgm:prSet/>
      <dgm:spPr/>
      <dgm:t>
        <a:bodyPr/>
        <a:lstStyle/>
        <a:p>
          <a:endParaRPr lang="ru-RU"/>
        </a:p>
      </dgm:t>
    </dgm:pt>
    <dgm:pt modelId="{BF207F55-AAA3-4C6F-89FF-64055D4F0996}" type="pres">
      <dgm:prSet presAssocID="{6AE9B48B-4E5F-4AD4-932B-83098BDF645C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B15033F-B8E4-4BE5-8579-605C723F2E03}" type="pres">
      <dgm:prSet presAssocID="{5187312D-4C95-49DE-8143-D3F20652B326}" presName="horFlow" presStyleCnt="0"/>
      <dgm:spPr/>
    </dgm:pt>
    <dgm:pt modelId="{9CB9048D-240C-410D-9AE0-801BF3406EB1}" type="pres">
      <dgm:prSet presAssocID="{5187312D-4C95-49DE-8143-D3F20652B326}" presName="bigChev" presStyleLbl="node1" presStyleIdx="0" presStyleCnt="7" custScaleX="295664" custScaleY="267130"/>
      <dgm:spPr/>
      <dgm:t>
        <a:bodyPr/>
        <a:lstStyle/>
        <a:p>
          <a:endParaRPr lang="ru-RU"/>
        </a:p>
      </dgm:t>
    </dgm:pt>
    <dgm:pt modelId="{BCC056F8-73BB-4C76-BB4C-DF1243B2D750}" type="pres">
      <dgm:prSet presAssocID="{89605D2C-D86C-496B-9137-2562350E2560}" presName="parTrans" presStyleCnt="0"/>
      <dgm:spPr/>
    </dgm:pt>
    <dgm:pt modelId="{3B4000BB-B4F7-4D29-8E9A-570B8C237F84}" type="pres">
      <dgm:prSet presAssocID="{6DC2F709-5A9D-4C4C-A94F-C88CCB230955}" presName="node" presStyleLbl="alignAccFollowNode1" presStyleIdx="0" presStyleCnt="7" custScaleX="870342" custScaleY="457485" custLinFactNeighborX="406" custLinFactNeighborY="-324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36CD6C-AB7E-4E39-9B7B-487508FC58E5}" type="pres">
      <dgm:prSet presAssocID="{5187312D-4C95-49DE-8143-D3F20652B326}" presName="vSp" presStyleCnt="0"/>
      <dgm:spPr/>
    </dgm:pt>
    <dgm:pt modelId="{5C6FFE53-C439-41B4-B126-7CC1E7C73C72}" type="pres">
      <dgm:prSet presAssocID="{FB61C5CA-6F0D-4277-8CE0-FC328233953A}" presName="horFlow" presStyleCnt="0"/>
      <dgm:spPr/>
    </dgm:pt>
    <dgm:pt modelId="{FDA5987E-70AC-49A6-8B59-E96DC0E76DA1}" type="pres">
      <dgm:prSet presAssocID="{FB61C5CA-6F0D-4277-8CE0-FC328233953A}" presName="bigChev" presStyleLbl="node1" presStyleIdx="1" presStyleCnt="7" custScaleX="295664" custScaleY="267130"/>
      <dgm:spPr/>
      <dgm:t>
        <a:bodyPr/>
        <a:lstStyle/>
        <a:p>
          <a:endParaRPr lang="ru-RU"/>
        </a:p>
      </dgm:t>
    </dgm:pt>
    <dgm:pt modelId="{EC5D3ACF-5A9A-4930-AC9D-71BC3C873CF0}" type="pres">
      <dgm:prSet presAssocID="{0132A3FB-2C66-44AF-BADD-59D5225EA468}" presName="parTrans" presStyleCnt="0"/>
      <dgm:spPr/>
    </dgm:pt>
    <dgm:pt modelId="{C5C82E6B-1826-4B8B-BD08-319B9260E912}" type="pres">
      <dgm:prSet presAssocID="{38EDC5F6-E7F8-4BD2-8606-F4E44D7B4441}" presName="node" presStyleLbl="alignAccFollowNode1" presStyleIdx="1" presStyleCnt="7" custScaleX="870342" custScaleY="457485" custLinFactNeighborX="406" custLinFactNeighborY="-231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86CCDD-950C-40D9-8A11-9A3A60863753}" type="pres">
      <dgm:prSet presAssocID="{FB61C5CA-6F0D-4277-8CE0-FC328233953A}" presName="vSp" presStyleCnt="0"/>
      <dgm:spPr/>
    </dgm:pt>
    <dgm:pt modelId="{BD10C94D-4DCF-4FC9-894E-086AE92548E4}" type="pres">
      <dgm:prSet presAssocID="{7905BBBC-3166-402D-A048-EAAF7A747143}" presName="horFlow" presStyleCnt="0"/>
      <dgm:spPr/>
    </dgm:pt>
    <dgm:pt modelId="{88E04E84-9B96-493F-888E-5489E2292283}" type="pres">
      <dgm:prSet presAssocID="{7905BBBC-3166-402D-A048-EAAF7A747143}" presName="bigChev" presStyleLbl="node1" presStyleIdx="2" presStyleCnt="7" custScaleX="295664" custScaleY="267130"/>
      <dgm:spPr/>
      <dgm:t>
        <a:bodyPr/>
        <a:lstStyle/>
        <a:p>
          <a:endParaRPr lang="ru-RU"/>
        </a:p>
      </dgm:t>
    </dgm:pt>
    <dgm:pt modelId="{4F8F1109-0BE3-44AA-8110-50A5FE3894A8}" type="pres">
      <dgm:prSet presAssocID="{D046CA2C-22E6-474B-B592-1AB369BC7548}" presName="parTrans" presStyleCnt="0"/>
      <dgm:spPr/>
    </dgm:pt>
    <dgm:pt modelId="{836FC10D-BC1F-4A12-B155-B678D0829F1C}" type="pres">
      <dgm:prSet presAssocID="{E63E46A8-F298-48E0-9F57-73F0EA73243D}" presName="node" presStyleLbl="alignAccFollowNode1" presStyleIdx="2" presStyleCnt="7" custScaleX="870342" custScaleY="457485" custLinFactNeighborX="406" custLinFactNeighborY="-185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BCCCFB-B6A1-4D77-99E2-2FEFCF5B1320}" type="pres">
      <dgm:prSet presAssocID="{7905BBBC-3166-402D-A048-EAAF7A747143}" presName="vSp" presStyleCnt="0"/>
      <dgm:spPr/>
    </dgm:pt>
    <dgm:pt modelId="{81A5427A-9A86-4B03-88A8-69376F893051}" type="pres">
      <dgm:prSet presAssocID="{FBD7D441-357E-445E-8146-4783CB3441E3}" presName="horFlow" presStyleCnt="0"/>
      <dgm:spPr/>
    </dgm:pt>
    <dgm:pt modelId="{1A9C1292-F06E-487D-A0F6-DD7612F4A88F}" type="pres">
      <dgm:prSet presAssocID="{FBD7D441-357E-445E-8146-4783CB3441E3}" presName="bigChev" presStyleLbl="node1" presStyleIdx="3" presStyleCnt="7" custScaleX="295664" custScaleY="267130"/>
      <dgm:spPr/>
      <dgm:t>
        <a:bodyPr/>
        <a:lstStyle/>
        <a:p>
          <a:endParaRPr lang="ru-RU"/>
        </a:p>
      </dgm:t>
    </dgm:pt>
    <dgm:pt modelId="{9E84DFA0-7B27-427E-AD2A-05C6BE04D84D}" type="pres">
      <dgm:prSet presAssocID="{0147B0B7-42C7-4F09-8F98-C70C64A291B9}" presName="parTrans" presStyleCnt="0"/>
      <dgm:spPr/>
    </dgm:pt>
    <dgm:pt modelId="{9273763F-947D-44F9-A03F-B73F711A2087}" type="pres">
      <dgm:prSet presAssocID="{5FC7048C-F341-4BC7-99AA-CF49EB75F4E3}" presName="node" presStyleLbl="alignAccFollowNode1" presStyleIdx="3" presStyleCnt="7" custScaleX="870342" custScaleY="457485" custLinFactNeighborX="406" custLinFactNeighborY="-92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A891B7-82F1-4195-8732-6BB2346886B1}" type="pres">
      <dgm:prSet presAssocID="{FBD7D441-357E-445E-8146-4783CB3441E3}" presName="vSp" presStyleCnt="0"/>
      <dgm:spPr/>
    </dgm:pt>
    <dgm:pt modelId="{992DA04C-4FF2-4F1E-9B8D-6D74803426B7}" type="pres">
      <dgm:prSet presAssocID="{EE55D851-AD39-43D0-A6E1-E7F3A2826E25}" presName="horFlow" presStyleCnt="0"/>
      <dgm:spPr/>
    </dgm:pt>
    <dgm:pt modelId="{A0FE60A4-ADF0-4D3D-9F2B-12D3EF4CBF48}" type="pres">
      <dgm:prSet presAssocID="{EE55D851-AD39-43D0-A6E1-E7F3A2826E25}" presName="bigChev" presStyleLbl="node1" presStyleIdx="4" presStyleCnt="7" custScaleX="295664" custScaleY="267130"/>
      <dgm:spPr/>
      <dgm:t>
        <a:bodyPr/>
        <a:lstStyle/>
        <a:p>
          <a:endParaRPr lang="ru-RU"/>
        </a:p>
      </dgm:t>
    </dgm:pt>
    <dgm:pt modelId="{2E1500F1-030E-4983-B5B0-F95C75BFC3DA}" type="pres">
      <dgm:prSet presAssocID="{6CB0D70C-E72C-4D21-B9D9-693B5195D99B}" presName="parTrans" presStyleCnt="0"/>
      <dgm:spPr/>
    </dgm:pt>
    <dgm:pt modelId="{86D4D286-0516-4D3A-A2AF-6A74D0799223}" type="pres">
      <dgm:prSet presAssocID="{15966EB3-C0B0-4A03-A8A1-AE576F801FFF}" presName="node" presStyleLbl="alignAccFollowNode1" presStyleIdx="4" presStyleCnt="7" custScaleX="870342" custScaleY="457485" custLinFactNeighborX="406" custLinFactNeighborY="-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B09081-0B80-4653-B0DE-52A3D2BEF01B}" type="pres">
      <dgm:prSet presAssocID="{EE55D851-AD39-43D0-A6E1-E7F3A2826E25}" presName="vSp" presStyleCnt="0"/>
      <dgm:spPr/>
    </dgm:pt>
    <dgm:pt modelId="{7BC9A317-0920-4192-B9C3-B0B1C7F1629E}" type="pres">
      <dgm:prSet presAssocID="{D4BD9167-D13C-4734-9FFC-FFB76A844A49}" presName="horFlow" presStyleCnt="0"/>
      <dgm:spPr/>
    </dgm:pt>
    <dgm:pt modelId="{46B5CBF9-3B0A-4B67-AA9D-1A87B629F54E}" type="pres">
      <dgm:prSet presAssocID="{D4BD9167-D13C-4734-9FFC-FFB76A844A49}" presName="bigChev" presStyleLbl="node1" presStyleIdx="5" presStyleCnt="7" custScaleX="295664" custScaleY="267130"/>
      <dgm:spPr/>
      <dgm:t>
        <a:bodyPr/>
        <a:lstStyle/>
        <a:p>
          <a:endParaRPr lang="ru-RU"/>
        </a:p>
      </dgm:t>
    </dgm:pt>
    <dgm:pt modelId="{2F5F7807-6411-421D-B1AE-76EE9DF187C1}" type="pres">
      <dgm:prSet presAssocID="{2E2971D5-842D-4FC1-BF5D-50F02D9B78F0}" presName="parTrans" presStyleCnt="0"/>
      <dgm:spPr/>
    </dgm:pt>
    <dgm:pt modelId="{B429316B-10F2-428D-99A6-32110AF2CA41}" type="pres">
      <dgm:prSet presAssocID="{0066407F-6882-4AB8-B1DD-528F9421A92A}" presName="node" presStyleLbl="alignAccFollowNode1" presStyleIdx="5" presStyleCnt="7" custScaleX="870342" custScaleY="457485" custLinFactNeighborX="406" custLinFactNeighborY="46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AF37B3-2253-4A51-8D01-A44FE7ED16A2}" type="pres">
      <dgm:prSet presAssocID="{D4BD9167-D13C-4734-9FFC-FFB76A844A49}" presName="vSp" presStyleCnt="0"/>
      <dgm:spPr/>
    </dgm:pt>
    <dgm:pt modelId="{C41E1379-B613-4FFC-9E26-9A5A04D39887}" type="pres">
      <dgm:prSet presAssocID="{F0453F5C-748D-49F4-8FC4-46636B886848}" presName="horFlow" presStyleCnt="0"/>
      <dgm:spPr/>
    </dgm:pt>
    <dgm:pt modelId="{8BEA27E1-C2D1-436C-8404-348E59B407E4}" type="pres">
      <dgm:prSet presAssocID="{F0453F5C-748D-49F4-8FC4-46636B886848}" presName="bigChev" presStyleLbl="node1" presStyleIdx="6" presStyleCnt="7" custScaleX="295664" custScaleY="267130"/>
      <dgm:spPr/>
      <dgm:t>
        <a:bodyPr/>
        <a:lstStyle/>
        <a:p>
          <a:endParaRPr lang="ru-RU"/>
        </a:p>
      </dgm:t>
    </dgm:pt>
    <dgm:pt modelId="{3CEFD439-03CE-4D64-818C-2486ACD8BEFB}" type="pres">
      <dgm:prSet presAssocID="{3529866E-4962-4F31-80E0-40FB7668FD7F}" presName="parTrans" presStyleCnt="0"/>
      <dgm:spPr/>
    </dgm:pt>
    <dgm:pt modelId="{FC96D43B-D19B-4353-94D0-72A9D3F9DF56}" type="pres">
      <dgm:prSet presAssocID="{6AFC3754-CD5A-42BB-AA72-E677E44DA971}" presName="node" presStyleLbl="alignAccFollowNode1" presStyleIdx="6" presStyleCnt="7" custScaleX="870342" custScaleY="457485" custLinFactNeighborX="406" custLinFactNeighborY="9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4D56764-CE2C-479E-B62A-38485382C605}" srcId="{FB61C5CA-6F0D-4277-8CE0-FC328233953A}" destId="{38EDC5F6-E7F8-4BD2-8606-F4E44D7B4441}" srcOrd="0" destOrd="0" parTransId="{0132A3FB-2C66-44AF-BADD-59D5225EA468}" sibTransId="{7D0E809A-0AD1-4E71-8B82-B921064A5C11}"/>
    <dgm:cxn modelId="{E4581741-10CA-45DE-824E-6611A0FE2DCE}" type="presOf" srcId="{FB61C5CA-6F0D-4277-8CE0-FC328233953A}" destId="{FDA5987E-70AC-49A6-8B59-E96DC0E76DA1}" srcOrd="0" destOrd="0" presId="urn:microsoft.com/office/officeart/2005/8/layout/lProcess3"/>
    <dgm:cxn modelId="{49BE16EA-76B0-4399-94AB-2E785045A24B}" type="presOf" srcId="{F0453F5C-748D-49F4-8FC4-46636B886848}" destId="{8BEA27E1-C2D1-436C-8404-348E59B407E4}" srcOrd="0" destOrd="0" presId="urn:microsoft.com/office/officeart/2005/8/layout/lProcess3"/>
    <dgm:cxn modelId="{8F156CC5-3048-41C5-AC35-D5543C839310}" srcId="{6AE9B48B-4E5F-4AD4-932B-83098BDF645C}" destId="{EE55D851-AD39-43D0-A6E1-E7F3A2826E25}" srcOrd="4" destOrd="0" parTransId="{604B4C94-C34F-4EE4-A998-B9055F122B98}" sibTransId="{63C85958-674B-4B16-81E2-7571C94FB245}"/>
    <dgm:cxn modelId="{02988D8A-98DF-45DA-B96E-DE71558A363C}" type="presOf" srcId="{FBD7D441-357E-445E-8146-4783CB3441E3}" destId="{1A9C1292-F06E-487D-A0F6-DD7612F4A88F}" srcOrd="0" destOrd="0" presId="urn:microsoft.com/office/officeart/2005/8/layout/lProcess3"/>
    <dgm:cxn modelId="{A9902311-564F-4FA1-BD81-E76E0BF8EF3F}" type="presOf" srcId="{6AE9B48B-4E5F-4AD4-932B-83098BDF645C}" destId="{BF207F55-AAA3-4C6F-89FF-64055D4F0996}" srcOrd="0" destOrd="0" presId="urn:microsoft.com/office/officeart/2005/8/layout/lProcess3"/>
    <dgm:cxn modelId="{C05AA639-7391-4012-B389-876834FA90A7}" srcId="{6AE9B48B-4E5F-4AD4-932B-83098BDF645C}" destId="{FBD7D441-357E-445E-8146-4783CB3441E3}" srcOrd="3" destOrd="0" parTransId="{318E0081-42F7-42E3-9348-61425959B82D}" sibTransId="{DD292418-3EC8-415E-B901-D030A64D52FE}"/>
    <dgm:cxn modelId="{5B495076-7173-4B1B-A950-7794FED5C468}" srcId="{6AE9B48B-4E5F-4AD4-932B-83098BDF645C}" destId="{FB61C5CA-6F0D-4277-8CE0-FC328233953A}" srcOrd="1" destOrd="0" parTransId="{A4648430-B249-486B-8363-66FE4D9D8C80}" sibTransId="{B0FB7354-05D4-462F-821B-FFC6782B2EFF}"/>
    <dgm:cxn modelId="{46147ADA-4C21-454D-9FA9-4A87B4B1F1B2}" srcId="{6AE9B48B-4E5F-4AD4-932B-83098BDF645C}" destId="{F0453F5C-748D-49F4-8FC4-46636B886848}" srcOrd="6" destOrd="0" parTransId="{C906F01A-4865-4FDA-96D3-76ED7D05E844}" sibTransId="{392AA617-BCA4-479C-A3EB-E06014F1E517}"/>
    <dgm:cxn modelId="{55C69128-088C-4E09-ACC8-61E7D0FA628D}" srcId="{F0453F5C-748D-49F4-8FC4-46636B886848}" destId="{6AFC3754-CD5A-42BB-AA72-E677E44DA971}" srcOrd="0" destOrd="0" parTransId="{3529866E-4962-4F31-80E0-40FB7668FD7F}" sibTransId="{F4C579E3-2FF3-44DF-A718-D539177CE88D}"/>
    <dgm:cxn modelId="{69883744-AEA3-4F25-83E3-00227BF9F827}" type="presOf" srcId="{6AFC3754-CD5A-42BB-AA72-E677E44DA971}" destId="{FC96D43B-D19B-4353-94D0-72A9D3F9DF56}" srcOrd="0" destOrd="0" presId="urn:microsoft.com/office/officeart/2005/8/layout/lProcess3"/>
    <dgm:cxn modelId="{65ECA4CD-5E98-4677-8F5C-36262991C45A}" type="presOf" srcId="{15966EB3-C0B0-4A03-A8A1-AE576F801FFF}" destId="{86D4D286-0516-4D3A-A2AF-6A74D0799223}" srcOrd="0" destOrd="0" presId="urn:microsoft.com/office/officeart/2005/8/layout/lProcess3"/>
    <dgm:cxn modelId="{30358853-81AC-4C9A-A0A8-FAEC7C2674B7}" type="presOf" srcId="{38EDC5F6-E7F8-4BD2-8606-F4E44D7B4441}" destId="{C5C82E6B-1826-4B8B-BD08-319B9260E912}" srcOrd="0" destOrd="0" presId="urn:microsoft.com/office/officeart/2005/8/layout/lProcess3"/>
    <dgm:cxn modelId="{010A3393-6FEE-411D-A961-05FA8446D050}" srcId="{FBD7D441-357E-445E-8146-4783CB3441E3}" destId="{5FC7048C-F341-4BC7-99AA-CF49EB75F4E3}" srcOrd="0" destOrd="0" parTransId="{0147B0B7-42C7-4F09-8F98-C70C64A291B9}" sibTransId="{16D18991-BBE8-42D6-ABC9-80046EE8481A}"/>
    <dgm:cxn modelId="{27CA8019-B335-4512-8273-5AD1ECA622A4}" type="presOf" srcId="{E63E46A8-F298-48E0-9F57-73F0EA73243D}" destId="{836FC10D-BC1F-4A12-B155-B678D0829F1C}" srcOrd="0" destOrd="0" presId="urn:microsoft.com/office/officeart/2005/8/layout/lProcess3"/>
    <dgm:cxn modelId="{CEB8789B-79EB-4ACB-B20E-582021588DDA}" srcId="{6AE9B48B-4E5F-4AD4-932B-83098BDF645C}" destId="{7905BBBC-3166-402D-A048-EAAF7A747143}" srcOrd="2" destOrd="0" parTransId="{9E395391-CA77-4E28-8A14-9F35E60DFACB}" sibTransId="{E232C8F8-BBE4-49E1-AAFF-18D3A16E76A0}"/>
    <dgm:cxn modelId="{6F0C4E3F-3341-4AEE-8EA5-3F8571236DDC}" type="presOf" srcId="{0066407F-6882-4AB8-B1DD-528F9421A92A}" destId="{B429316B-10F2-428D-99A6-32110AF2CA41}" srcOrd="0" destOrd="0" presId="urn:microsoft.com/office/officeart/2005/8/layout/lProcess3"/>
    <dgm:cxn modelId="{2B0E3E5F-1BAA-4CEA-9ABF-B964DC6414F8}" srcId="{5187312D-4C95-49DE-8143-D3F20652B326}" destId="{6DC2F709-5A9D-4C4C-A94F-C88CCB230955}" srcOrd="0" destOrd="0" parTransId="{89605D2C-D86C-496B-9137-2562350E2560}" sibTransId="{BCFBAE91-DAEA-4C17-A39A-E334E88496DA}"/>
    <dgm:cxn modelId="{CE9FACEE-FBEA-4BAF-8455-085E027FD637}" srcId="{EE55D851-AD39-43D0-A6E1-E7F3A2826E25}" destId="{15966EB3-C0B0-4A03-A8A1-AE576F801FFF}" srcOrd="0" destOrd="0" parTransId="{6CB0D70C-E72C-4D21-B9D9-693B5195D99B}" sibTransId="{F75056EF-5EAB-442A-A9A9-C6F0B53A061F}"/>
    <dgm:cxn modelId="{C3B402F3-63CB-4044-B237-22E4AF90644C}" type="presOf" srcId="{7905BBBC-3166-402D-A048-EAAF7A747143}" destId="{88E04E84-9B96-493F-888E-5489E2292283}" srcOrd="0" destOrd="0" presId="urn:microsoft.com/office/officeart/2005/8/layout/lProcess3"/>
    <dgm:cxn modelId="{4A623F6F-7D58-4687-B26D-D3AF2E31F678}" type="presOf" srcId="{5187312D-4C95-49DE-8143-D3F20652B326}" destId="{9CB9048D-240C-410D-9AE0-801BF3406EB1}" srcOrd="0" destOrd="0" presId="urn:microsoft.com/office/officeart/2005/8/layout/lProcess3"/>
    <dgm:cxn modelId="{AB674D1C-BA9C-442E-8B04-A6677822874E}" srcId="{6AE9B48B-4E5F-4AD4-932B-83098BDF645C}" destId="{D4BD9167-D13C-4734-9FFC-FFB76A844A49}" srcOrd="5" destOrd="0" parTransId="{EE34DB5D-3F06-447C-8249-ABE5ADE250F2}" sibTransId="{090192F7-A90B-499C-88BF-AE27942A4CBD}"/>
    <dgm:cxn modelId="{6C1AC965-C065-4B43-9EAC-B56DF0B952C2}" type="presOf" srcId="{EE55D851-AD39-43D0-A6E1-E7F3A2826E25}" destId="{A0FE60A4-ADF0-4D3D-9F2B-12D3EF4CBF48}" srcOrd="0" destOrd="0" presId="urn:microsoft.com/office/officeart/2005/8/layout/lProcess3"/>
    <dgm:cxn modelId="{96661095-350F-401C-83FF-1663D97274BB}" srcId="{D4BD9167-D13C-4734-9FFC-FFB76A844A49}" destId="{0066407F-6882-4AB8-B1DD-528F9421A92A}" srcOrd="0" destOrd="0" parTransId="{2E2971D5-842D-4FC1-BF5D-50F02D9B78F0}" sibTransId="{7ECBF28F-124F-44D2-914A-57173D9CDD34}"/>
    <dgm:cxn modelId="{A61B0A43-0B78-4661-A8D6-43E1FB24F737}" type="presOf" srcId="{6DC2F709-5A9D-4C4C-A94F-C88CCB230955}" destId="{3B4000BB-B4F7-4D29-8E9A-570B8C237F84}" srcOrd="0" destOrd="0" presId="urn:microsoft.com/office/officeart/2005/8/layout/lProcess3"/>
    <dgm:cxn modelId="{6AB47063-97F4-4EE1-9DAA-CB408EDDCF53}" type="presOf" srcId="{5FC7048C-F341-4BC7-99AA-CF49EB75F4E3}" destId="{9273763F-947D-44F9-A03F-B73F711A2087}" srcOrd="0" destOrd="0" presId="urn:microsoft.com/office/officeart/2005/8/layout/lProcess3"/>
    <dgm:cxn modelId="{82E63D56-70EF-46FD-999F-E3E9EFE26590}" srcId="{7905BBBC-3166-402D-A048-EAAF7A747143}" destId="{E63E46A8-F298-48E0-9F57-73F0EA73243D}" srcOrd="0" destOrd="0" parTransId="{D046CA2C-22E6-474B-B592-1AB369BC7548}" sibTransId="{4F2619E0-2B5E-4060-892A-C7F0E7329FB0}"/>
    <dgm:cxn modelId="{C8023B41-A5C4-456A-9BDD-8962279BD642}" srcId="{6AE9B48B-4E5F-4AD4-932B-83098BDF645C}" destId="{5187312D-4C95-49DE-8143-D3F20652B326}" srcOrd="0" destOrd="0" parTransId="{6F62403A-6376-4EEC-9A30-0E24D94D6490}" sibTransId="{477A8161-B051-4E0B-8755-35CC0F260242}"/>
    <dgm:cxn modelId="{9A93B00F-64F3-438C-AA2D-FC993E503871}" type="presOf" srcId="{D4BD9167-D13C-4734-9FFC-FFB76A844A49}" destId="{46B5CBF9-3B0A-4B67-AA9D-1A87B629F54E}" srcOrd="0" destOrd="0" presId="urn:microsoft.com/office/officeart/2005/8/layout/lProcess3"/>
    <dgm:cxn modelId="{1592AE61-FD1D-4386-A8AA-78F8F35CD72D}" type="presParOf" srcId="{BF207F55-AAA3-4C6F-89FF-64055D4F0996}" destId="{7B15033F-B8E4-4BE5-8579-605C723F2E03}" srcOrd="0" destOrd="0" presId="urn:microsoft.com/office/officeart/2005/8/layout/lProcess3"/>
    <dgm:cxn modelId="{DF4C20DA-3D81-4565-B45B-FDF3135100A5}" type="presParOf" srcId="{7B15033F-B8E4-4BE5-8579-605C723F2E03}" destId="{9CB9048D-240C-410D-9AE0-801BF3406EB1}" srcOrd="0" destOrd="0" presId="urn:microsoft.com/office/officeart/2005/8/layout/lProcess3"/>
    <dgm:cxn modelId="{DA908F2C-33B3-49A3-8078-E9ED4496C1F2}" type="presParOf" srcId="{7B15033F-B8E4-4BE5-8579-605C723F2E03}" destId="{BCC056F8-73BB-4C76-BB4C-DF1243B2D750}" srcOrd="1" destOrd="0" presId="urn:microsoft.com/office/officeart/2005/8/layout/lProcess3"/>
    <dgm:cxn modelId="{E8C5E2D4-9FCE-4D06-BBA0-03EF074783AB}" type="presParOf" srcId="{7B15033F-B8E4-4BE5-8579-605C723F2E03}" destId="{3B4000BB-B4F7-4D29-8E9A-570B8C237F84}" srcOrd="2" destOrd="0" presId="urn:microsoft.com/office/officeart/2005/8/layout/lProcess3"/>
    <dgm:cxn modelId="{D9AB618B-5A90-4712-A0B4-9BB6310517DB}" type="presParOf" srcId="{BF207F55-AAA3-4C6F-89FF-64055D4F0996}" destId="{DB36CD6C-AB7E-4E39-9B7B-487508FC58E5}" srcOrd="1" destOrd="0" presId="urn:microsoft.com/office/officeart/2005/8/layout/lProcess3"/>
    <dgm:cxn modelId="{D5ECCC44-266A-4722-A1DB-9E84C10B5F19}" type="presParOf" srcId="{BF207F55-AAA3-4C6F-89FF-64055D4F0996}" destId="{5C6FFE53-C439-41B4-B126-7CC1E7C73C72}" srcOrd="2" destOrd="0" presId="urn:microsoft.com/office/officeart/2005/8/layout/lProcess3"/>
    <dgm:cxn modelId="{B1256E2B-2A09-48CE-BB4B-C1F2E56DC439}" type="presParOf" srcId="{5C6FFE53-C439-41B4-B126-7CC1E7C73C72}" destId="{FDA5987E-70AC-49A6-8B59-E96DC0E76DA1}" srcOrd="0" destOrd="0" presId="urn:microsoft.com/office/officeart/2005/8/layout/lProcess3"/>
    <dgm:cxn modelId="{5F3BD643-456F-44B4-9936-C3C8AE3765FE}" type="presParOf" srcId="{5C6FFE53-C439-41B4-B126-7CC1E7C73C72}" destId="{EC5D3ACF-5A9A-4930-AC9D-71BC3C873CF0}" srcOrd="1" destOrd="0" presId="urn:microsoft.com/office/officeart/2005/8/layout/lProcess3"/>
    <dgm:cxn modelId="{9855457C-BE2D-4D1B-A03B-9D72615FC9CA}" type="presParOf" srcId="{5C6FFE53-C439-41B4-B126-7CC1E7C73C72}" destId="{C5C82E6B-1826-4B8B-BD08-319B9260E912}" srcOrd="2" destOrd="0" presId="urn:microsoft.com/office/officeart/2005/8/layout/lProcess3"/>
    <dgm:cxn modelId="{A067DB27-579D-4C0B-A8BA-19B79BBE4B0C}" type="presParOf" srcId="{BF207F55-AAA3-4C6F-89FF-64055D4F0996}" destId="{E986CCDD-950C-40D9-8A11-9A3A60863753}" srcOrd="3" destOrd="0" presId="urn:microsoft.com/office/officeart/2005/8/layout/lProcess3"/>
    <dgm:cxn modelId="{BDFF805B-55B7-4631-9326-4060567AC603}" type="presParOf" srcId="{BF207F55-AAA3-4C6F-89FF-64055D4F0996}" destId="{BD10C94D-4DCF-4FC9-894E-086AE92548E4}" srcOrd="4" destOrd="0" presId="urn:microsoft.com/office/officeart/2005/8/layout/lProcess3"/>
    <dgm:cxn modelId="{D0B3EFE6-C39A-4643-8222-87CA8705A4B1}" type="presParOf" srcId="{BD10C94D-4DCF-4FC9-894E-086AE92548E4}" destId="{88E04E84-9B96-493F-888E-5489E2292283}" srcOrd="0" destOrd="0" presId="urn:microsoft.com/office/officeart/2005/8/layout/lProcess3"/>
    <dgm:cxn modelId="{6AF10C5E-1530-4C3A-8C13-884F8ED8E476}" type="presParOf" srcId="{BD10C94D-4DCF-4FC9-894E-086AE92548E4}" destId="{4F8F1109-0BE3-44AA-8110-50A5FE3894A8}" srcOrd="1" destOrd="0" presId="urn:microsoft.com/office/officeart/2005/8/layout/lProcess3"/>
    <dgm:cxn modelId="{077D1616-897A-4DB9-9E6A-E9E117162D8D}" type="presParOf" srcId="{BD10C94D-4DCF-4FC9-894E-086AE92548E4}" destId="{836FC10D-BC1F-4A12-B155-B678D0829F1C}" srcOrd="2" destOrd="0" presId="urn:microsoft.com/office/officeart/2005/8/layout/lProcess3"/>
    <dgm:cxn modelId="{E196A23A-FC91-435F-97AF-1ABC8B4809AC}" type="presParOf" srcId="{BF207F55-AAA3-4C6F-89FF-64055D4F0996}" destId="{8CBCCCFB-B6A1-4D77-99E2-2FEFCF5B1320}" srcOrd="5" destOrd="0" presId="urn:microsoft.com/office/officeart/2005/8/layout/lProcess3"/>
    <dgm:cxn modelId="{949308C9-62DF-4C7E-8F32-7EA9C2459C32}" type="presParOf" srcId="{BF207F55-AAA3-4C6F-89FF-64055D4F0996}" destId="{81A5427A-9A86-4B03-88A8-69376F893051}" srcOrd="6" destOrd="0" presId="urn:microsoft.com/office/officeart/2005/8/layout/lProcess3"/>
    <dgm:cxn modelId="{1389B7B5-0AEC-4EEF-B20E-90505BAF1C62}" type="presParOf" srcId="{81A5427A-9A86-4B03-88A8-69376F893051}" destId="{1A9C1292-F06E-487D-A0F6-DD7612F4A88F}" srcOrd="0" destOrd="0" presId="urn:microsoft.com/office/officeart/2005/8/layout/lProcess3"/>
    <dgm:cxn modelId="{FFE3FEA5-44F9-47AD-929D-BF7C10AC261C}" type="presParOf" srcId="{81A5427A-9A86-4B03-88A8-69376F893051}" destId="{9E84DFA0-7B27-427E-AD2A-05C6BE04D84D}" srcOrd="1" destOrd="0" presId="urn:microsoft.com/office/officeart/2005/8/layout/lProcess3"/>
    <dgm:cxn modelId="{59B1442B-B567-4897-8248-F3A72C982E9C}" type="presParOf" srcId="{81A5427A-9A86-4B03-88A8-69376F893051}" destId="{9273763F-947D-44F9-A03F-B73F711A2087}" srcOrd="2" destOrd="0" presId="urn:microsoft.com/office/officeart/2005/8/layout/lProcess3"/>
    <dgm:cxn modelId="{72BC5F32-972A-4809-9200-3E9BF2D3BF00}" type="presParOf" srcId="{BF207F55-AAA3-4C6F-89FF-64055D4F0996}" destId="{EFA891B7-82F1-4195-8732-6BB2346886B1}" srcOrd="7" destOrd="0" presId="urn:microsoft.com/office/officeart/2005/8/layout/lProcess3"/>
    <dgm:cxn modelId="{9725CE6F-7B12-4A8C-AA70-A9B13D038F82}" type="presParOf" srcId="{BF207F55-AAA3-4C6F-89FF-64055D4F0996}" destId="{992DA04C-4FF2-4F1E-9B8D-6D74803426B7}" srcOrd="8" destOrd="0" presId="urn:microsoft.com/office/officeart/2005/8/layout/lProcess3"/>
    <dgm:cxn modelId="{26365998-B6A5-49AC-805D-AAFC972AF68B}" type="presParOf" srcId="{992DA04C-4FF2-4F1E-9B8D-6D74803426B7}" destId="{A0FE60A4-ADF0-4D3D-9F2B-12D3EF4CBF48}" srcOrd="0" destOrd="0" presId="urn:microsoft.com/office/officeart/2005/8/layout/lProcess3"/>
    <dgm:cxn modelId="{5AC2A33F-708D-4DB1-A0C0-1463B5CC2A64}" type="presParOf" srcId="{992DA04C-4FF2-4F1E-9B8D-6D74803426B7}" destId="{2E1500F1-030E-4983-B5B0-F95C75BFC3DA}" srcOrd="1" destOrd="0" presId="urn:microsoft.com/office/officeart/2005/8/layout/lProcess3"/>
    <dgm:cxn modelId="{342D68F2-C35C-40DA-8F53-342E477D4B2D}" type="presParOf" srcId="{992DA04C-4FF2-4F1E-9B8D-6D74803426B7}" destId="{86D4D286-0516-4D3A-A2AF-6A74D0799223}" srcOrd="2" destOrd="0" presId="urn:microsoft.com/office/officeart/2005/8/layout/lProcess3"/>
    <dgm:cxn modelId="{FEF13F0D-FE34-4E9F-8D60-71158D768582}" type="presParOf" srcId="{BF207F55-AAA3-4C6F-89FF-64055D4F0996}" destId="{61B09081-0B80-4653-B0DE-52A3D2BEF01B}" srcOrd="9" destOrd="0" presId="urn:microsoft.com/office/officeart/2005/8/layout/lProcess3"/>
    <dgm:cxn modelId="{FEDBF94C-79A1-4F40-8CE8-22975AF152D2}" type="presParOf" srcId="{BF207F55-AAA3-4C6F-89FF-64055D4F0996}" destId="{7BC9A317-0920-4192-B9C3-B0B1C7F1629E}" srcOrd="10" destOrd="0" presId="urn:microsoft.com/office/officeart/2005/8/layout/lProcess3"/>
    <dgm:cxn modelId="{D1682D6A-9F59-482B-8D9E-ADC55EA00F8C}" type="presParOf" srcId="{7BC9A317-0920-4192-B9C3-B0B1C7F1629E}" destId="{46B5CBF9-3B0A-4B67-AA9D-1A87B629F54E}" srcOrd="0" destOrd="0" presId="urn:microsoft.com/office/officeart/2005/8/layout/lProcess3"/>
    <dgm:cxn modelId="{00678576-80C8-4D4A-8A96-1D52242F50F4}" type="presParOf" srcId="{7BC9A317-0920-4192-B9C3-B0B1C7F1629E}" destId="{2F5F7807-6411-421D-B1AE-76EE9DF187C1}" srcOrd="1" destOrd="0" presId="urn:microsoft.com/office/officeart/2005/8/layout/lProcess3"/>
    <dgm:cxn modelId="{7A7DAE62-0538-4E93-9F17-02DCBC3D5457}" type="presParOf" srcId="{7BC9A317-0920-4192-B9C3-B0B1C7F1629E}" destId="{B429316B-10F2-428D-99A6-32110AF2CA41}" srcOrd="2" destOrd="0" presId="urn:microsoft.com/office/officeart/2005/8/layout/lProcess3"/>
    <dgm:cxn modelId="{5E61F83F-1B4F-4F4C-9E63-7114D09BE3A3}" type="presParOf" srcId="{BF207F55-AAA3-4C6F-89FF-64055D4F0996}" destId="{C9AF37B3-2253-4A51-8D01-A44FE7ED16A2}" srcOrd="11" destOrd="0" presId="urn:microsoft.com/office/officeart/2005/8/layout/lProcess3"/>
    <dgm:cxn modelId="{D8E16BDD-35FA-4832-A3B2-E552A6BB9E88}" type="presParOf" srcId="{BF207F55-AAA3-4C6F-89FF-64055D4F0996}" destId="{C41E1379-B613-4FFC-9E26-9A5A04D39887}" srcOrd="12" destOrd="0" presId="urn:microsoft.com/office/officeart/2005/8/layout/lProcess3"/>
    <dgm:cxn modelId="{72FDC3EC-E42F-4CD8-9126-44C5C16E71FE}" type="presParOf" srcId="{C41E1379-B613-4FFC-9E26-9A5A04D39887}" destId="{8BEA27E1-C2D1-436C-8404-348E59B407E4}" srcOrd="0" destOrd="0" presId="urn:microsoft.com/office/officeart/2005/8/layout/lProcess3"/>
    <dgm:cxn modelId="{E8E69E22-660F-4A4A-9B85-D6FE8F9EC2DC}" type="presParOf" srcId="{C41E1379-B613-4FFC-9E26-9A5A04D39887}" destId="{3CEFD439-03CE-4D64-818C-2486ACD8BEFB}" srcOrd="1" destOrd="0" presId="urn:microsoft.com/office/officeart/2005/8/layout/lProcess3"/>
    <dgm:cxn modelId="{378895D5-EEB0-4C38-B67D-D1C314FD6171}" type="presParOf" srcId="{C41E1379-B613-4FFC-9E26-9A5A04D39887}" destId="{FC96D43B-D19B-4353-94D0-72A9D3F9DF56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B9048D-240C-410D-9AE0-801BF3406EB1}">
      <dsp:nvSpPr>
        <dsp:cNvPr id="0" name=""/>
        <dsp:cNvSpPr/>
      </dsp:nvSpPr>
      <dsp:spPr>
        <a:xfrm>
          <a:off x="326" y="398719"/>
          <a:ext cx="1829549" cy="6611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23 мая (четверг) </a:t>
          </a:r>
        </a:p>
      </dsp:txBody>
      <dsp:txXfrm>
        <a:off x="330923" y="398719"/>
        <a:ext cx="1168356" cy="661193"/>
      </dsp:txXfrm>
    </dsp:sp>
    <dsp:sp modelId="{3B4000BB-B4F7-4D29-8E9A-570B8C237F84}">
      <dsp:nvSpPr>
        <dsp:cNvPr id="0" name=""/>
        <dsp:cNvSpPr/>
      </dsp:nvSpPr>
      <dsp:spPr>
        <a:xfrm>
          <a:off x="1749759" y="192712"/>
          <a:ext cx="4470065" cy="9398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география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литература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 химия</a:t>
          </a:r>
        </a:p>
      </dsp:txBody>
      <dsp:txXfrm>
        <a:off x="2219686" y="192712"/>
        <a:ext cx="3530211" cy="939854"/>
      </dsp:txXfrm>
    </dsp:sp>
    <dsp:sp modelId="{FDA5987E-70AC-49A6-8B59-E96DC0E76DA1}">
      <dsp:nvSpPr>
        <dsp:cNvPr id="0" name=""/>
        <dsp:cNvSpPr/>
      </dsp:nvSpPr>
      <dsp:spPr>
        <a:xfrm>
          <a:off x="326" y="1373226"/>
          <a:ext cx="1829549" cy="6611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28 мая (вторник) </a:t>
          </a:r>
        </a:p>
      </dsp:txBody>
      <dsp:txXfrm>
        <a:off x="330923" y="1373226"/>
        <a:ext cx="1168356" cy="661193"/>
      </dsp:txXfrm>
    </dsp:sp>
    <dsp:sp modelId="{C5C82E6B-1826-4B8B-BD08-319B9260E912}">
      <dsp:nvSpPr>
        <dsp:cNvPr id="0" name=""/>
        <dsp:cNvSpPr/>
      </dsp:nvSpPr>
      <dsp:spPr>
        <a:xfrm>
          <a:off x="1749759" y="1186268"/>
          <a:ext cx="4470065" cy="9398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русский язык</a:t>
          </a:r>
        </a:p>
      </dsp:txBody>
      <dsp:txXfrm>
        <a:off x="2219686" y="1186268"/>
        <a:ext cx="3530211" cy="939854"/>
      </dsp:txXfrm>
    </dsp:sp>
    <dsp:sp modelId="{88E04E84-9B96-493F-888E-5489E2292283}">
      <dsp:nvSpPr>
        <dsp:cNvPr id="0" name=""/>
        <dsp:cNvSpPr/>
      </dsp:nvSpPr>
      <dsp:spPr>
        <a:xfrm>
          <a:off x="326" y="2347733"/>
          <a:ext cx="1829549" cy="6611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31 мая (пятница) </a:t>
          </a:r>
        </a:p>
      </dsp:txBody>
      <dsp:txXfrm>
        <a:off x="330923" y="2347733"/>
        <a:ext cx="1168356" cy="661193"/>
      </dsp:txXfrm>
    </dsp:sp>
    <dsp:sp modelId="{836FC10D-BC1F-4A12-B155-B678D0829F1C}">
      <dsp:nvSpPr>
        <dsp:cNvPr id="0" name=""/>
        <dsp:cNvSpPr/>
      </dsp:nvSpPr>
      <dsp:spPr>
        <a:xfrm>
          <a:off x="1749759" y="2170299"/>
          <a:ext cx="4470065" cy="9398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математика базового уровня математика профильного уровня</a:t>
          </a:r>
        </a:p>
      </dsp:txBody>
      <dsp:txXfrm>
        <a:off x="2219686" y="2170299"/>
        <a:ext cx="3530211" cy="939854"/>
      </dsp:txXfrm>
    </dsp:sp>
    <dsp:sp modelId="{1A9C1292-F06E-487D-A0F6-DD7612F4A88F}">
      <dsp:nvSpPr>
        <dsp:cNvPr id="0" name=""/>
        <dsp:cNvSpPr/>
      </dsp:nvSpPr>
      <dsp:spPr>
        <a:xfrm>
          <a:off x="326" y="3322240"/>
          <a:ext cx="1829549" cy="6611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4 июня (вторник) </a:t>
          </a:r>
        </a:p>
      </dsp:txBody>
      <dsp:txXfrm>
        <a:off x="330923" y="3322240"/>
        <a:ext cx="1168356" cy="661193"/>
      </dsp:txXfrm>
    </dsp:sp>
    <dsp:sp modelId="{9273763F-947D-44F9-A03F-B73F711A2087}">
      <dsp:nvSpPr>
        <dsp:cNvPr id="0" name=""/>
        <dsp:cNvSpPr/>
      </dsp:nvSpPr>
      <dsp:spPr>
        <a:xfrm>
          <a:off x="1749759" y="3163855"/>
          <a:ext cx="4470065" cy="9398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обществознание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физика</a:t>
          </a:r>
        </a:p>
      </dsp:txBody>
      <dsp:txXfrm>
        <a:off x="2219686" y="3163855"/>
        <a:ext cx="3530211" cy="939854"/>
      </dsp:txXfrm>
    </dsp:sp>
    <dsp:sp modelId="{A0FE60A4-ADF0-4D3D-9F2B-12D3EF4CBF48}">
      <dsp:nvSpPr>
        <dsp:cNvPr id="0" name=""/>
        <dsp:cNvSpPr/>
      </dsp:nvSpPr>
      <dsp:spPr>
        <a:xfrm>
          <a:off x="326" y="4296748"/>
          <a:ext cx="1829549" cy="6611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7 июня (пятница) </a:t>
          </a:r>
        </a:p>
      </dsp:txBody>
      <dsp:txXfrm>
        <a:off x="330923" y="4296748"/>
        <a:ext cx="1168356" cy="661193"/>
      </dsp:txXfrm>
    </dsp:sp>
    <dsp:sp modelId="{86D4D286-0516-4D3A-A2AF-6A74D0799223}">
      <dsp:nvSpPr>
        <dsp:cNvPr id="0" name=""/>
        <dsp:cNvSpPr/>
      </dsp:nvSpPr>
      <dsp:spPr>
        <a:xfrm>
          <a:off x="1749759" y="4157411"/>
          <a:ext cx="4470065" cy="9398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информатика</a:t>
          </a:r>
        </a:p>
      </dsp:txBody>
      <dsp:txXfrm>
        <a:off x="2219686" y="4157411"/>
        <a:ext cx="3530211" cy="939854"/>
      </dsp:txXfrm>
    </dsp:sp>
    <dsp:sp modelId="{46B5CBF9-3B0A-4B67-AA9D-1A87B629F54E}">
      <dsp:nvSpPr>
        <dsp:cNvPr id="0" name=""/>
        <dsp:cNvSpPr/>
      </dsp:nvSpPr>
      <dsp:spPr>
        <a:xfrm>
          <a:off x="326" y="5271255"/>
          <a:ext cx="1829549" cy="6611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8 июня (суббота) </a:t>
          </a:r>
        </a:p>
      </dsp:txBody>
      <dsp:txXfrm>
        <a:off x="330923" y="5271255"/>
        <a:ext cx="1168356" cy="661193"/>
      </dsp:txXfrm>
    </dsp:sp>
    <dsp:sp modelId="{B429316B-10F2-428D-99A6-32110AF2CA41}">
      <dsp:nvSpPr>
        <dsp:cNvPr id="0" name=""/>
        <dsp:cNvSpPr/>
      </dsp:nvSpPr>
      <dsp:spPr>
        <a:xfrm>
          <a:off x="1749759" y="5141442"/>
          <a:ext cx="4470065" cy="9398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иностранный язык (устная часть)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информатика</a:t>
          </a:r>
        </a:p>
      </dsp:txBody>
      <dsp:txXfrm>
        <a:off x="2219686" y="5141442"/>
        <a:ext cx="3530211" cy="939854"/>
      </dsp:txXfrm>
    </dsp:sp>
    <dsp:sp modelId="{8BEA27E1-C2D1-436C-8404-348E59B407E4}">
      <dsp:nvSpPr>
        <dsp:cNvPr id="0" name=""/>
        <dsp:cNvSpPr/>
      </dsp:nvSpPr>
      <dsp:spPr>
        <a:xfrm>
          <a:off x="326" y="6245762"/>
          <a:ext cx="1829549" cy="66119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11 июня (вторник) </a:t>
          </a:r>
        </a:p>
      </dsp:txBody>
      <dsp:txXfrm>
        <a:off x="330923" y="6245762"/>
        <a:ext cx="1168356" cy="661193"/>
      </dsp:txXfrm>
    </dsp:sp>
    <dsp:sp modelId="{FC96D43B-D19B-4353-94D0-72A9D3F9DF56}">
      <dsp:nvSpPr>
        <dsp:cNvPr id="0" name=""/>
        <dsp:cNvSpPr/>
      </dsp:nvSpPr>
      <dsp:spPr>
        <a:xfrm>
          <a:off x="1749759" y="6125474"/>
          <a:ext cx="4470065" cy="939854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биология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история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иностранный язык (письменная часть)</a:t>
          </a:r>
        </a:p>
      </dsp:txBody>
      <dsp:txXfrm>
        <a:off x="2219686" y="6125474"/>
        <a:ext cx="3530211" cy="939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108k-1</dc:creator>
  <cp:lastModifiedBy>108k-1</cp:lastModifiedBy>
  <cp:revision>2</cp:revision>
  <dcterms:created xsi:type="dcterms:W3CDTF">2024-06-03T09:39:00Z</dcterms:created>
  <dcterms:modified xsi:type="dcterms:W3CDTF">2024-06-03T10:26:00Z</dcterms:modified>
</cp:coreProperties>
</file>